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9D3" w:rsidRDefault="004024A9">
      <w:pPr>
        <w:pStyle w:val="Textbody"/>
        <w:spacing w:line="240" w:lineRule="auto"/>
        <w:ind w:left="426" w:hanging="426"/>
        <w:jc w:val="center"/>
        <w:rPr>
          <w:b/>
          <w:bCs/>
        </w:rPr>
      </w:pPr>
      <w:bookmarkStart w:id="0" w:name="_GoBack"/>
      <w:bookmarkEnd w:id="0"/>
      <w:r>
        <w:rPr>
          <w:b/>
          <w:bCs/>
        </w:rPr>
        <w:t>ALLEGATO “A”</w:t>
      </w:r>
    </w:p>
    <w:p w:rsidR="009C29D3" w:rsidRDefault="004024A9">
      <w:pPr>
        <w:pStyle w:val="Standard"/>
        <w:jc w:val="center"/>
        <w:rPr>
          <w:b/>
          <w:bCs/>
          <w:i/>
        </w:rPr>
      </w:pPr>
      <w:r>
        <w:rPr>
          <w:b/>
          <w:bCs/>
          <w:i/>
        </w:rPr>
        <w:t xml:space="preserve">Allegato alla domanda di stabilizzazione di personale nella figura di </w:t>
      </w:r>
      <w:r>
        <w:rPr>
          <w:b/>
          <w:bCs/>
          <w:i/>
          <w:u w:val="single"/>
        </w:rPr>
        <w:t>operatore d’appoggio</w:t>
      </w:r>
      <w:r w:rsidR="00DA73E0">
        <w:rPr>
          <w:b/>
          <w:bCs/>
          <w:i/>
          <w:u w:val="single"/>
        </w:rPr>
        <w:t xml:space="preserve"> (extraorganico)</w:t>
      </w:r>
      <w:r>
        <w:rPr>
          <w:b/>
          <w:bCs/>
          <w:i/>
        </w:rPr>
        <w:t>, scuole provinciali dell’infanzia.</w:t>
      </w:r>
    </w:p>
    <w:p w:rsidR="009C29D3" w:rsidRDefault="009C29D3">
      <w:pPr>
        <w:pStyle w:val="Standard"/>
        <w:jc w:val="both"/>
        <w:rPr>
          <w:b/>
        </w:rPr>
      </w:pPr>
    </w:p>
    <w:p w:rsidR="009C29D3" w:rsidRDefault="009C29D3">
      <w:pPr>
        <w:pStyle w:val="Standard"/>
        <w:jc w:val="both"/>
        <w:rPr>
          <w:b/>
          <w:sz w:val="12"/>
          <w:szCs w:val="12"/>
        </w:rPr>
      </w:pPr>
    </w:p>
    <w:p w:rsidR="009C29D3" w:rsidRDefault="004024A9">
      <w:pPr>
        <w:pStyle w:val="Standard"/>
        <w:jc w:val="both"/>
        <w:rPr>
          <w:b/>
        </w:rPr>
      </w:pPr>
      <w:r>
        <w:rPr>
          <w:b/>
        </w:rPr>
        <w:t>COGNOME E NOME ___________________________________________________</w:t>
      </w:r>
    </w:p>
    <w:p w:rsidR="009C29D3" w:rsidRDefault="009C29D3">
      <w:pPr>
        <w:pStyle w:val="Standard"/>
        <w:jc w:val="both"/>
        <w:rPr>
          <w:b/>
        </w:rPr>
      </w:pPr>
    </w:p>
    <w:p w:rsidR="009C29D3" w:rsidRDefault="004024A9">
      <w:pPr>
        <w:pStyle w:val="Standard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Allegato alla domanda per la procedura di stabilizzazione per n. </w:t>
      </w:r>
      <w:r w:rsidR="001A7B51">
        <w:rPr>
          <w:sz w:val="22"/>
          <w:szCs w:val="22"/>
        </w:rPr>
        <w:t>1</w:t>
      </w:r>
      <w:r>
        <w:rPr>
          <w:sz w:val="22"/>
          <w:szCs w:val="22"/>
        </w:rPr>
        <w:t xml:space="preserve"> post</w:t>
      </w:r>
      <w:r w:rsidR="00DA73E0">
        <w:rPr>
          <w:sz w:val="22"/>
          <w:szCs w:val="22"/>
        </w:rPr>
        <w:t>o</w:t>
      </w:r>
      <w:r>
        <w:rPr>
          <w:sz w:val="22"/>
          <w:szCs w:val="22"/>
        </w:rPr>
        <w:t xml:space="preserve"> di operatore </w:t>
      </w:r>
      <w:r w:rsidR="00DA73E0">
        <w:rPr>
          <w:sz w:val="22"/>
          <w:szCs w:val="22"/>
        </w:rPr>
        <w:t>d’appoggio (</w:t>
      </w:r>
      <w:r w:rsidR="001A7B51">
        <w:rPr>
          <w:sz w:val="22"/>
          <w:szCs w:val="22"/>
        </w:rPr>
        <w:t>extraorganico</w:t>
      </w:r>
      <w:r w:rsidR="00DA73E0">
        <w:rPr>
          <w:sz w:val="22"/>
          <w:szCs w:val="22"/>
        </w:rPr>
        <w:t>)</w:t>
      </w:r>
      <w:r>
        <w:rPr>
          <w:sz w:val="22"/>
          <w:szCs w:val="22"/>
        </w:rPr>
        <w:t xml:space="preserve"> cat. A, a tempo </w:t>
      </w:r>
      <w:r w:rsidR="001A7B51">
        <w:rPr>
          <w:sz w:val="22"/>
          <w:szCs w:val="22"/>
        </w:rPr>
        <w:t>parziale 14 h/settimanali</w:t>
      </w:r>
      <w:r>
        <w:rPr>
          <w:sz w:val="22"/>
          <w:szCs w:val="22"/>
        </w:rPr>
        <w:t>, presso S</w:t>
      </w:r>
      <w:r w:rsidR="001A7B51">
        <w:rPr>
          <w:sz w:val="22"/>
          <w:szCs w:val="22"/>
        </w:rPr>
        <w:t>cuola Provinciale Infanzia</w:t>
      </w:r>
      <w:r>
        <w:rPr>
          <w:sz w:val="22"/>
          <w:szCs w:val="22"/>
        </w:rPr>
        <w:t>.</w:t>
      </w:r>
    </w:p>
    <w:p w:rsidR="009C29D3" w:rsidRDefault="009C29D3">
      <w:pPr>
        <w:pStyle w:val="Standard"/>
        <w:jc w:val="both"/>
        <w:rPr>
          <w:b/>
          <w:sz w:val="22"/>
          <w:szCs w:val="22"/>
        </w:rPr>
      </w:pPr>
    </w:p>
    <w:p w:rsidR="009C29D3" w:rsidRDefault="004024A9">
      <w:pPr>
        <w:pStyle w:val="Standard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N.B.: dichiarare solamente i servizi </w:t>
      </w:r>
      <w:r>
        <w:rPr>
          <w:b/>
          <w:sz w:val="22"/>
          <w:szCs w:val="22"/>
          <w:u w:val="single"/>
        </w:rPr>
        <w:t>utili</w:t>
      </w:r>
      <w:r>
        <w:rPr>
          <w:b/>
          <w:sz w:val="22"/>
          <w:szCs w:val="22"/>
        </w:rPr>
        <w:t xml:space="preserve"> prestati presso enti diversi dal Comune di </w:t>
      </w:r>
      <w:r w:rsidR="00624C94">
        <w:rPr>
          <w:b/>
          <w:sz w:val="22"/>
          <w:szCs w:val="22"/>
        </w:rPr>
        <w:t>Bedollo</w:t>
      </w:r>
      <w:r>
        <w:rPr>
          <w:b/>
          <w:sz w:val="22"/>
          <w:szCs w:val="22"/>
        </w:rPr>
        <w:t>. Si ricorda che i periodi di lavoro svolti presso datori di lavoro diversi dagli enti locali - es.: scuole materne equiparate - non sono validi ai fini della maturazione del requisito dell’anzianità richiesta, quindi non vanno indicati.</w:t>
      </w:r>
    </w:p>
    <w:p w:rsidR="009C29D3" w:rsidRDefault="009C29D3">
      <w:pPr>
        <w:pStyle w:val="Textbody"/>
        <w:spacing w:line="240" w:lineRule="auto"/>
        <w:ind w:left="426" w:hanging="426"/>
        <w:rPr>
          <w:sz w:val="12"/>
          <w:szCs w:val="12"/>
        </w:rPr>
      </w:pPr>
    </w:p>
    <w:tbl>
      <w:tblPr>
        <w:tblW w:w="154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50"/>
        <w:gridCol w:w="2604"/>
        <w:gridCol w:w="2496"/>
        <w:gridCol w:w="3463"/>
        <w:gridCol w:w="1132"/>
        <w:gridCol w:w="2265"/>
      </w:tblGrid>
      <w:tr w:rsidR="009C29D3" w:rsidTr="001A7B51">
        <w:trPr>
          <w:cantSplit/>
          <w:trHeight w:val="482"/>
          <w:jc w:val="center"/>
        </w:trPr>
        <w:tc>
          <w:tcPr>
            <w:tcW w:w="3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9D3" w:rsidRDefault="004024A9">
            <w:pPr>
              <w:pStyle w:val="Textbody"/>
              <w:spacing w:line="240" w:lineRule="auto"/>
              <w:jc w:val="center"/>
            </w:pPr>
            <w:r>
              <w:rPr>
                <w:rStyle w:val="normale--char"/>
                <w:rFonts w:eastAsia="Wingdings" w:cs="Wingdings"/>
                <w:b/>
                <w:color w:val="000000"/>
                <w:sz w:val="16"/>
                <w:szCs w:val="16"/>
              </w:rPr>
              <w:t>DENOMINAZIONE ENTE</w:t>
            </w:r>
          </w:p>
        </w:tc>
        <w:tc>
          <w:tcPr>
            <w:tcW w:w="51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9D3" w:rsidRDefault="004024A9">
            <w:pPr>
              <w:pStyle w:val="Textbody"/>
              <w:spacing w:line="240" w:lineRule="auto"/>
              <w:jc w:val="center"/>
            </w:pPr>
            <w:r>
              <w:rPr>
                <w:rStyle w:val="normale--char"/>
                <w:rFonts w:eastAsia="Wingdings" w:cs="Wingdings"/>
                <w:b/>
                <w:color w:val="000000"/>
                <w:sz w:val="16"/>
                <w:szCs w:val="16"/>
              </w:rPr>
              <w:t>PERIODO LAVORATO</w:t>
            </w:r>
          </w:p>
        </w:tc>
        <w:tc>
          <w:tcPr>
            <w:tcW w:w="3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9D3" w:rsidRDefault="004024A9">
            <w:pPr>
              <w:pStyle w:val="Textbody"/>
              <w:spacing w:line="240" w:lineRule="auto"/>
              <w:jc w:val="center"/>
            </w:pPr>
            <w:r>
              <w:rPr>
                <w:rStyle w:val="normale--char"/>
                <w:rFonts w:eastAsia="Wingdings" w:cs="Wingdings"/>
                <w:b/>
                <w:color w:val="000000"/>
                <w:sz w:val="16"/>
                <w:szCs w:val="16"/>
              </w:rPr>
              <w:t>FIGURA PROFESSIONALE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9D3" w:rsidRDefault="004024A9">
            <w:pPr>
              <w:pStyle w:val="Textbody"/>
              <w:spacing w:line="240" w:lineRule="auto"/>
              <w:jc w:val="center"/>
            </w:pPr>
            <w:r>
              <w:rPr>
                <w:rStyle w:val="normale--char"/>
                <w:rFonts w:eastAsia="Wingdings" w:cs="Wingdings"/>
                <w:b/>
                <w:color w:val="000000"/>
                <w:sz w:val="14"/>
                <w:szCs w:val="14"/>
              </w:rPr>
              <w:t>CATEGORIA E LIVELLO</w:t>
            </w:r>
          </w:p>
          <w:p w:rsidR="009C29D3" w:rsidRDefault="004024A9">
            <w:pPr>
              <w:pStyle w:val="Textbody"/>
              <w:spacing w:line="240" w:lineRule="auto"/>
              <w:jc w:val="center"/>
            </w:pPr>
            <w:r>
              <w:rPr>
                <w:rStyle w:val="normale--char"/>
                <w:rFonts w:eastAsia="Wingdings" w:cs="Wingdings"/>
                <w:b/>
                <w:color w:val="000000"/>
                <w:sz w:val="14"/>
                <w:szCs w:val="14"/>
              </w:rPr>
              <w:t>O EX QUALIFICA FUNZIONALE</w:t>
            </w:r>
          </w:p>
        </w:tc>
        <w:tc>
          <w:tcPr>
            <w:tcW w:w="22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9D3" w:rsidRDefault="004024A9">
            <w:pPr>
              <w:pStyle w:val="Textbody"/>
              <w:spacing w:line="240" w:lineRule="auto"/>
              <w:jc w:val="center"/>
            </w:pPr>
            <w:r>
              <w:rPr>
                <w:rStyle w:val="normale--char"/>
                <w:rFonts w:eastAsia="Wingdings" w:cs="Wingdings"/>
                <w:b/>
                <w:color w:val="000000"/>
                <w:sz w:val="16"/>
                <w:szCs w:val="16"/>
              </w:rPr>
              <w:t>NOTE</w:t>
            </w:r>
          </w:p>
        </w:tc>
      </w:tr>
      <w:tr w:rsidR="009C29D3" w:rsidTr="001A7B51">
        <w:trPr>
          <w:cantSplit/>
          <w:trHeight w:val="663"/>
          <w:jc w:val="center"/>
        </w:trPr>
        <w:tc>
          <w:tcPr>
            <w:tcW w:w="3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9D3" w:rsidRDefault="009C29D3"/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9D3" w:rsidRDefault="004024A9">
            <w:pPr>
              <w:pStyle w:val="Textbody"/>
              <w:spacing w:line="240" w:lineRule="auto"/>
              <w:jc w:val="center"/>
            </w:pPr>
            <w:r>
              <w:rPr>
                <w:rStyle w:val="normale--char"/>
                <w:rFonts w:eastAsia="Wingdings" w:cs="Wingdings"/>
                <w:b/>
                <w:color w:val="000000"/>
                <w:sz w:val="16"/>
                <w:szCs w:val="16"/>
              </w:rPr>
              <w:t>DAL (GG/MM/AA)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9D3" w:rsidRDefault="004024A9">
            <w:pPr>
              <w:pStyle w:val="Textbody"/>
              <w:spacing w:line="240" w:lineRule="auto"/>
              <w:jc w:val="center"/>
            </w:pPr>
            <w:r>
              <w:rPr>
                <w:rStyle w:val="normale--char"/>
                <w:rFonts w:eastAsia="Wingdings" w:cs="Wingdings"/>
                <w:b/>
                <w:color w:val="000000"/>
                <w:sz w:val="16"/>
                <w:szCs w:val="16"/>
              </w:rPr>
              <w:t>AL (GG/MM/AA)</w:t>
            </w:r>
          </w:p>
        </w:tc>
        <w:tc>
          <w:tcPr>
            <w:tcW w:w="3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9D3" w:rsidRDefault="009C29D3"/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9D3" w:rsidRDefault="009C29D3"/>
        </w:tc>
        <w:tc>
          <w:tcPr>
            <w:tcW w:w="22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9D3" w:rsidRDefault="009C29D3"/>
        </w:tc>
      </w:tr>
      <w:tr w:rsidR="009C29D3" w:rsidTr="001A7B51">
        <w:trPr>
          <w:trHeight w:val="1241"/>
          <w:jc w:val="center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9D3" w:rsidRDefault="004024A9">
            <w:pPr>
              <w:pStyle w:val="Textbody"/>
              <w:snapToGrid w:val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Comune:</w:t>
            </w:r>
          </w:p>
          <w:p w:rsidR="009C29D3" w:rsidRDefault="004024A9" w:rsidP="001A7B51">
            <w:pPr>
              <w:pStyle w:val="Textbody"/>
              <w:snapToGrid w:val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9D3" w:rsidRDefault="004024A9">
            <w:pPr>
              <w:pStyle w:val="Textbody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 _________________</w:t>
            </w:r>
          </w:p>
          <w:p w:rsidR="009C29D3" w:rsidRDefault="004024A9">
            <w:pPr>
              <w:pStyle w:val="Textbody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(giorno, mese, anno)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9D3" w:rsidRDefault="004024A9">
            <w:pPr>
              <w:pStyle w:val="Textbody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Al__________________</w:t>
            </w:r>
          </w:p>
          <w:p w:rsidR="009C29D3" w:rsidRDefault="004024A9">
            <w:pPr>
              <w:pStyle w:val="Textbody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(giorno, mese, anno)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9D3" w:rsidRDefault="009C29D3">
            <w:pPr>
              <w:pStyle w:val="Textbody"/>
              <w:snapToGrid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9D3" w:rsidRDefault="009C29D3">
            <w:pPr>
              <w:pStyle w:val="Textbody"/>
              <w:snapToGrid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9D3" w:rsidRDefault="009C29D3">
            <w:pPr>
              <w:pStyle w:val="Textbody"/>
              <w:snapToGrid w:val="0"/>
              <w:spacing w:line="240" w:lineRule="auto"/>
              <w:rPr>
                <w:sz w:val="22"/>
                <w:szCs w:val="22"/>
              </w:rPr>
            </w:pPr>
          </w:p>
        </w:tc>
      </w:tr>
      <w:tr w:rsidR="009C29D3" w:rsidTr="001A7B51">
        <w:trPr>
          <w:trHeight w:hRule="exact" w:val="1242"/>
          <w:jc w:val="center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9D3" w:rsidRDefault="004024A9">
            <w:pPr>
              <w:pStyle w:val="Textbody"/>
              <w:snapToGrid w:val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Comune:</w:t>
            </w:r>
          </w:p>
          <w:p w:rsidR="009C29D3" w:rsidRDefault="004024A9" w:rsidP="001A7B51">
            <w:pPr>
              <w:pStyle w:val="Textbody"/>
              <w:snapToGrid w:val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9D3" w:rsidRDefault="004024A9">
            <w:pPr>
              <w:pStyle w:val="Textbody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 _________________</w:t>
            </w:r>
          </w:p>
          <w:p w:rsidR="009C29D3" w:rsidRDefault="004024A9">
            <w:pPr>
              <w:pStyle w:val="Textbody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(giorno, mese, anno)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9D3" w:rsidRDefault="004024A9">
            <w:pPr>
              <w:pStyle w:val="Textbody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Al__________________</w:t>
            </w:r>
          </w:p>
          <w:p w:rsidR="009C29D3" w:rsidRDefault="004024A9">
            <w:pPr>
              <w:pStyle w:val="Textbody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(giorno, mese, anno)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9D3" w:rsidRDefault="009C29D3">
            <w:pPr>
              <w:pStyle w:val="Textbody"/>
              <w:snapToGrid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9D3" w:rsidRDefault="009C29D3">
            <w:pPr>
              <w:pStyle w:val="Textbody"/>
              <w:snapToGrid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9D3" w:rsidRDefault="009C29D3">
            <w:pPr>
              <w:pStyle w:val="Textbody"/>
              <w:snapToGrid w:val="0"/>
              <w:spacing w:line="240" w:lineRule="auto"/>
              <w:rPr>
                <w:sz w:val="22"/>
                <w:szCs w:val="22"/>
              </w:rPr>
            </w:pPr>
          </w:p>
        </w:tc>
      </w:tr>
      <w:tr w:rsidR="009C29D3" w:rsidTr="001A7B51">
        <w:trPr>
          <w:trHeight w:hRule="exact" w:val="1242"/>
          <w:jc w:val="center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9D3" w:rsidRDefault="004024A9">
            <w:pPr>
              <w:pStyle w:val="Textbody"/>
              <w:snapToGrid w:val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Comune:</w:t>
            </w:r>
          </w:p>
          <w:p w:rsidR="009C29D3" w:rsidRDefault="004024A9" w:rsidP="001A7B51">
            <w:pPr>
              <w:pStyle w:val="Textbody"/>
              <w:snapToGrid w:val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9D3" w:rsidRDefault="004024A9">
            <w:pPr>
              <w:pStyle w:val="Textbody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 _________________</w:t>
            </w:r>
          </w:p>
          <w:p w:rsidR="009C29D3" w:rsidRDefault="004024A9">
            <w:pPr>
              <w:pStyle w:val="Textbody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(giorno, mese, anno)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9D3" w:rsidRDefault="004024A9">
            <w:pPr>
              <w:pStyle w:val="Textbody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Al__________________</w:t>
            </w:r>
          </w:p>
          <w:p w:rsidR="009C29D3" w:rsidRDefault="004024A9">
            <w:pPr>
              <w:pStyle w:val="Textbody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(giorno, mese, anno)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9D3" w:rsidRDefault="009C29D3">
            <w:pPr>
              <w:pStyle w:val="Textbody"/>
              <w:snapToGrid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9D3" w:rsidRDefault="009C29D3">
            <w:pPr>
              <w:pStyle w:val="Textbody"/>
              <w:snapToGrid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9D3" w:rsidRDefault="009C29D3">
            <w:pPr>
              <w:pStyle w:val="Textbody"/>
              <w:snapToGrid w:val="0"/>
              <w:spacing w:line="240" w:lineRule="auto"/>
              <w:rPr>
                <w:sz w:val="22"/>
                <w:szCs w:val="22"/>
              </w:rPr>
            </w:pPr>
          </w:p>
        </w:tc>
      </w:tr>
      <w:tr w:rsidR="009C29D3" w:rsidTr="001A7B51">
        <w:trPr>
          <w:trHeight w:hRule="exact" w:val="1242"/>
          <w:jc w:val="center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9D3" w:rsidRDefault="004024A9">
            <w:pPr>
              <w:pStyle w:val="Textbody"/>
              <w:snapToGrid w:val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Comune:</w:t>
            </w:r>
          </w:p>
          <w:p w:rsidR="009C29D3" w:rsidRDefault="004024A9" w:rsidP="001A7B51">
            <w:pPr>
              <w:pStyle w:val="Textbody"/>
              <w:snapToGrid w:val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9D3" w:rsidRDefault="004024A9">
            <w:pPr>
              <w:pStyle w:val="Textbody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 _________________</w:t>
            </w:r>
          </w:p>
          <w:p w:rsidR="009C29D3" w:rsidRDefault="004024A9">
            <w:pPr>
              <w:pStyle w:val="Textbody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(giorno, mese, anno)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9D3" w:rsidRDefault="004024A9">
            <w:pPr>
              <w:pStyle w:val="Textbody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Al__________________</w:t>
            </w:r>
          </w:p>
          <w:p w:rsidR="009C29D3" w:rsidRDefault="004024A9">
            <w:pPr>
              <w:pStyle w:val="Textbody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(giorno, mese, anno)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9D3" w:rsidRDefault="009C29D3">
            <w:pPr>
              <w:pStyle w:val="Textbody"/>
              <w:snapToGrid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9D3" w:rsidRDefault="009C29D3">
            <w:pPr>
              <w:pStyle w:val="Textbody"/>
              <w:snapToGrid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9D3" w:rsidRDefault="009C29D3">
            <w:pPr>
              <w:pStyle w:val="Textbody"/>
              <w:snapToGrid w:val="0"/>
              <w:spacing w:line="240" w:lineRule="auto"/>
              <w:rPr>
                <w:sz w:val="22"/>
                <w:szCs w:val="22"/>
              </w:rPr>
            </w:pPr>
          </w:p>
        </w:tc>
      </w:tr>
      <w:tr w:rsidR="009C29D3" w:rsidTr="001A7B51">
        <w:trPr>
          <w:trHeight w:hRule="exact" w:val="1242"/>
          <w:jc w:val="center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9D3" w:rsidRDefault="004024A9">
            <w:pPr>
              <w:pStyle w:val="Textbody"/>
              <w:snapToGrid w:val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Comune:</w:t>
            </w:r>
          </w:p>
          <w:p w:rsidR="009C29D3" w:rsidRDefault="004024A9" w:rsidP="001A7B51">
            <w:pPr>
              <w:pStyle w:val="Textbody"/>
              <w:snapToGrid w:val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9D3" w:rsidRDefault="004024A9">
            <w:pPr>
              <w:pStyle w:val="Textbody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 _________________</w:t>
            </w:r>
          </w:p>
          <w:p w:rsidR="009C29D3" w:rsidRDefault="004024A9">
            <w:pPr>
              <w:pStyle w:val="Textbody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(giorno, mese, anno)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9D3" w:rsidRDefault="004024A9">
            <w:pPr>
              <w:pStyle w:val="Textbody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Al__________________</w:t>
            </w:r>
          </w:p>
          <w:p w:rsidR="009C29D3" w:rsidRDefault="004024A9">
            <w:pPr>
              <w:pStyle w:val="Textbody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(giorno, mese, anno)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9D3" w:rsidRDefault="009C29D3">
            <w:pPr>
              <w:pStyle w:val="Textbody"/>
              <w:snapToGrid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9D3" w:rsidRDefault="009C29D3">
            <w:pPr>
              <w:pStyle w:val="Textbody"/>
              <w:snapToGrid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9D3" w:rsidRDefault="009C29D3">
            <w:pPr>
              <w:pStyle w:val="Textbody"/>
              <w:snapToGrid w:val="0"/>
              <w:spacing w:line="240" w:lineRule="auto"/>
              <w:rPr>
                <w:sz w:val="22"/>
                <w:szCs w:val="22"/>
              </w:rPr>
            </w:pPr>
          </w:p>
        </w:tc>
      </w:tr>
      <w:tr w:rsidR="009C29D3" w:rsidTr="001A7B51">
        <w:trPr>
          <w:trHeight w:hRule="exact" w:val="1242"/>
          <w:jc w:val="center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9D3" w:rsidRDefault="004024A9">
            <w:pPr>
              <w:pStyle w:val="Textbody"/>
              <w:snapToGrid w:val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Comune:</w:t>
            </w:r>
          </w:p>
          <w:p w:rsidR="009C29D3" w:rsidRDefault="004024A9" w:rsidP="001A7B51">
            <w:pPr>
              <w:pStyle w:val="Textbody"/>
              <w:snapToGrid w:val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9D3" w:rsidRDefault="004024A9">
            <w:pPr>
              <w:pStyle w:val="Textbody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 _________________</w:t>
            </w:r>
          </w:p>
          <w:p w:rsidR="009C29D3" w:rsidRDefault="004024A9">
            <w:pPr>
              <w:pStyle w:val="Textbody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(giorno, mese, anno)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9D3" w:rsidRDefault="004024A9">
            <w:pPr>
              <w:pStyle w:val="Textbody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Al__________________</w:t>
            </w:r>
          </w:p>
          <w:p w:rsidR="009C29D3" w:rsidRDefault="004024A9">
            <w:pPr>
              <w:pStyle w:val="Textbody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(giorno, mese, anno)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9D3" w:rsidRDefault="009C29D3">
            <w:pPr>
              <w:pStyle w:val="Textbody"/>
              <w:snapToGrid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9D3" w:rsidRDefault="009C29D3">
            <w:pPr>
              <w:pStyle w:val="Textbody"/>
              <w:snapToGrid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9D3" w:rsidRDefault="009C29D3">
            <w:pPr>
              <w:pStyle w:val="Textbody"/>
              <w:snapToGrid w:val="0"/>
              <w:spacing w:line="240" w:lineRule="auto"/>
              <w:rPr>
                <w:sz w:val="22"/>
                <w:szCs w:val="22"/>
              </w:rPr>
            </w:pPr>
          </w:p>
        </w:tc>
      </w:tr>
      <w:tr w:rsidR="009C29D3" w:rsidTr="001A7B51">
        <w:trPr>
          <w:trHeight w:hRule="exact" w:val="1242"/>
          <w:jc w:val="center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9D3" w:rsidRDefault="004024A9">
            <w:pPr>
              <w:pStyle w:val="Textbody"/>
              <w:snapToGrid w:val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Comune:</w:t>
            </w:r>
          </w:p>
          <w:p w:rsidR="009C29D3" w:rsidRDefault="004024A9" w:rsidP="001A7B51">
            <w:pPr>
              <w:pStyle w:val="Textbody"/>
              <w:snapToGrid w:val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9D3" w:rsidRDefault="004024A9">
            <w:pPr>
              <w:pStyle w:val="Textbody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 _________________</w:t>
            </w:r>
          </w:p>
          <w:p w:rsidR="009C29D3" w:rsidRDefault="004024A9">
            <w:pPr>
              <w:pStyle w:val="Textbody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(giorno, mese, anno)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9D3" w:rsidRDefault="004024A9">
            <w:pPr>
              <w:pStyle w:val="Textbody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Al__________________</w:t>
            </w:r>
          </w:p>
          <w:p w:rsidR="009C29D3" w:rsidRDefault="004024A9">
            <w:pPr>
              <w:pStyle w:val="Textbody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(giorno, mese, anno)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9D3" w:rsidRDefault="009C29D3">
            <w:pPr>
              <w:pStyle w:val="Textbody"/>
              <w:snapToGrid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9D3" w:rsidRDefault="009C29D3">
            <w:pPr>
              <w:pStyle w:val="Textbody"/>
              <w:snapToGrid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9D3" w:rsidRDefault="009C29D3">
            <w:pPr>
              <w:pStyle w:val="Textbody"/>
              <w:snapToGrid w:val="0"/>
              <w:spacing w:line="240" w:lineRule="auto"/>
              <w:rPr>
                <w:sz w:val="22"/>
                <w:szCs w:val="22"/>
              </w:rPr>
            </w:pPr>
          </w:p>
        </w:tc>
      </w:tr>
      <w:tr w:rsidR="009C29D3" w:rsidTr="001A7B51">
        <w:trPr>
          <w:trHeight w:hRule="exact" w:val="1242"/>
          <w:jc w:val="center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9D3" w:rsidRDefault="004024A9">
            <w:pPr>
              <w:pStyle w:val="Textbody"/>
              <w:snapToGrid w:val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Comune:</w:t>
            </w:r>
          </w:p>
          <w:p w:rsidR="009C29D3" w:rsidRDefault="004024A9" w:rsidP="001A7B51">
            <w:pPr>
              <w:pStyle w:val="Textbody"/>
              <w:snapToGrid w:val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9D3" w:rsidRDefault="004024A9">
            <w:pPr>
              <w:pStyle w:val="Textbody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 _________________</w:t>
            </w:r>
          </w:p>
          <w:p w:rsidR="009C29D3" w:rsidRDefault="004024A9">
            <w:pPr>
              <w:pStyle w:val="Textbody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(giorno, mese, anno)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9D3" w:rsidRDefault="004024A9">
            <w:pPr>
              <w:pStyle w:val="Textbody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Al__________________</w:t>
            </w:r>
          </w:p>
          <w:p w:rsidR="009C29D3" w:rsidRDefault="004024A9">
            <w:pPr>
              <w:pStyle w:val="Textbody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(giorno, mese, anno)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9D3" w:rsidRDefault="009C29D3">
            <w:pPr>
              <w:pStyle w:val="Textbody"/>
              <w:snapToGrid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9D3" w:rsidRDefault="009C29D3">
            <w:pPr>
              <w:pStyle w:val="Textbody"/>
              <w:snapToGrid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9D3" w:rsidRDefault="009C29D3">
            <w:pPr>
              <w:pStyle w:val="Textbody"/>
              <w:snapToGrid w:val="0"/>
              <w:spacing w:line="240" w:lineRule="auto"/>
              <w:rPr>
                <w:sz w:val="22"/>
                <w:szCs w:val="22"/>
              </w:rPr>
            </w:pPr>
          </w:p>
        </w:tc>
      </w:tr>
      <w:tr w:rsidR="009C29D3" w:rsidTr="001A7B51">
        <w:trPr>
          <w:trHeight w:hRule="exact" w:val="1242"/>
          <w:jc w:val="center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9D3" w:rsidRDefault="004024A9">
            <w:pPr>
              <w:pStyle w:val="Textbody"/>
              <w:snapToGrid w:val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Comune:</w:t>
            </w:r>
          </w:p>
          <w:p w:rsidR="009C29D3" w:rsidRDefault="004024A9" w:rsidP="001A7B51">
            <w:pPr>
              <w:pStyle w:val="Textbody"/>
              <w:snapToGrid w:val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9D3" w:rsidRDefault="004024A9">
            <w:pPr>
              <w:pStyle w:val="Textbody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 _________________</w:t>
            </w:r>
          </w:p>
          <w:p w:rsidR="009C29D3" w:rsidRDefault="004024A9">
            <w:pPr>
              <w:pStyle w:val="Textbody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(giorno, mese, anno)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9D3" w:rsidRDefault="004024A9">
            <w:pPr>
              <w:pStyle w:val="Textbody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Al__________________</w:t>
            </w:r>
          </w:p>
          <w:p w:rsidR="009C29D3" w:rsidRDefault="004024A9">
            <w:pPr>
              <w:pStyle w:val="Textbody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(giorno, mese, anno)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9D3" w:rsidRDefault="009C29D3">
            <w:pPr>
              <w:pStyle w:val="Textbody"/>
              <w:snapToGrid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9D3" w:rsidRDefault="009C29D3">
            <w:pPr>
              <w:pStyle w:val="Textbody"/>
              <w:snapToGrid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9D3" w:rsidRDefault="009C29D3">
            <w:pPr>
              <w:pStyle w:val="Textbody"/>
              <w:snapToGrid w:val="0"/>
              <w:spacing w:line="240" w:lineRule="auto"/>
              <w:rPr>
                <w:sz w:val="22"/>
                <w:szCs w:val="22"/>
              </w:rPr>
            </w:pPr>
          </w:p>
        </w:tc>
      </w:tr>
      <w:tr w:rsidR="009C29D3" w:rsidTr="001A7B51">
        <w:trPr>
          <w:trHeight w:hRule="exact" w:val="1242"/>
          <w:jc w:val="center"/>
        </w:trPr>
        <w:tc>
          <w:tcPr>
            <w:tcW w:w="3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9D3" w:rsidRDefault="004024A9">
            <w:pPr>
              <w:pStyle w:val="Textbody"/>
              <w:snapToGrid w:val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Comune:</w:t>
            </w:r>
          </w:p>
          <w:p w:rsidR="009C29D3" w:rsidRDefault="004024A9" w:rsidP="001A7B51">
            <w:pPr>
              <w:pStyle w:val="Textbody"/>
              <w:snapToGrid w:val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2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9D3" w:rsidRDefault="004024A9">
            <w:pPr>
              <w:pStyle w:val="Textbody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 _________________</w:t>
            </w:r>
          </w:p>
          <w:p w:rsidR="009C29D3" w:rsidRDefault="004024A9">
            <w:pPr>
              <w:pStyle w:val="Textbody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(giorno, mese, anno)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9D3" w:rsidRDefault="004024A9">
            <w:pPr>
              <w:pStyle w:val="Textbody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Al__________________</w:t>
            </w:r>
          </w:p>
          <w:p w:rsidR="009C29D3" w:rsidRDefault="004024A9">
            <w:pPr>
              <w:pStyle w:val="Textbody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(giorno, mese, anno)</w:t>
            </w:r>
          </w:p>
        </w:tc>
        <w:tc>
          <w:tcPr>
            <w:tcW w:w="3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9D3" w:rsidRDefault="009C29D3">
            <w:pPr>
              <w:pStyle w:val="Textbody"/>
              <w:snapToGrid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9D3" w:rsidRDefault="009C29D3">
            <w:pPr>
              <w:pStyle w:val="Textbody"/>
              <w:snapToGrid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9D3" w:rsidRDefault="009C29D3">
            <w:pPr>
              <w:pStyle w:val="Textbody"/>
              <w:snapToGrid w:val="0"/>
              <w:spacing w:line="240" w:lineRule="auto"/>
              <w:rPr>
                <w:sz w:val="22"/>
                <w:szCs w:val="22"/>
              </w:rPr>
            </w:pPr>
          </w:p>
        </w:tc>
      </w:tr>
      <w:tr w:rsidR="009C29D3" w:rsidTr="001A7B51">
        <w:trPr>
          <w:trHeight w:hRule="exact" w:val="1242"/>
          <w:jc w:val="center"/>
        </w:trPr>
        <w:tc>
          <w:tcPr>
            <w:tcW w:w="34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9D3" w:rsidRDefault="004024A9">
            <w:pPr>
              <w:pStyle w:val="Textbody"/>
              <w:snapToGrid w:val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Comune:</w:t>
            </w:r>
          </w:p>
          <w:p w:rsidR="009C29D3" w:rsidRDefault="004024A9" w:rsidP="001A7B51">
            <w:pPr>
              <w:pStyle w:val="Textbody"/>
              <w:snapToGrid w:val="0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2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9D3" w:rsidRDefault="004024A9">
            <w:pPr>
              <w:pStyle w:val="Textbody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 _________________</w:t>
            </w:r>
          </w:p>
          <w:p w:rsidR="009C29D3" w:rsidRDefault="004024A9">
            <w:pPr>
              <w:pStyle w:val="Textbody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(giorno, mese, anno)</w:t>
            </w:r>
          </w:p>
        </w:tc>
        <w:tc>
          <w:tcPr>
            <w:tcW w:w="249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9D3" w:rsidRDefault="004024A9">
            <w:pPr>
              <w:pStyle w:val="Textbody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Al__________________</w:t>
            </w:r>
          </w:p>
          <w:p w:rsidR="009C29D3" w:rsidRDefault="004024A9">
            <w:pPr>
              <w:pStyle w:val="Textbody"/>
              <w:snapToGrid w:val="0"/>
              <w:spacing w:line="24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(giorno, mese, anno)</w:t>
            </w:r>
          </w:p>
        </w:tc>
        <w:tc>
          <w:tcPr>
            <w:tcW w:w="34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9D3" w:rsidRDefault="009C29D3">
            <w:pPr>
              <w:pStyle w:val="Textbody"/>
              <w:snapToGrid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1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9D3" w:rsidRDefault="009C29D3">
            <w:pPr>
              <w:pStyle w:val="Textbody"/>
              <w:snapToGrid w:val="0"/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29D3" w:rsidRDefault="009C29D3">
            <w:pPr>
              <w:pStyle w:val="Textbody"/>
              <w:snapToGrid w:val="0"/>
              <w:spacing w:line="240" w:lineRule="auto"/>
              <w:rPr>
                <w:sz w:val="22"/>
                <w:szCs w:val="22"/>
              </w:rPr>
            </w:pPr>
          </w:p>
        </w:tc>
      </w:tr>
    </w:tbl>
    <w:p w:rsidR="009C29D3" w:rsidRDefault="009C29D3">
      <w:pPr>
        <w:pStyle w:val="Standard"/>
        <w:rPr>
          <w:sz w:val="22"/>
          <w:szCs w:val="22"/>
        </w:rPr>
      </w:pPr>
    </w:p>
    <w:p w:rsidR="00DA73E0" w:rsidRDefault="00DA73E0">
      <w:pPr>
        <w:pStyle w:val="Standard"/>
        <w:rPr>
          <w:sz w:val="22"/>
          <w:szCs w:val="22"/>
        </w:rPr>
      </w:pPr>
    </w:p>
    <w:p w:rsidR="00DA73E0" w:rsidRDefault="00DA73E0">
      <w:pPr>
        <w:pStyle w:val="Standard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Firma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_______________________________________________</w:t>
      </w:r>
    </w:p>
    <w:sectPr w:rsidR="00DA73E0" w:rsidSect="009C29D3">
      <w:pgSz w:w="16838" w:h="11906" w:orient="landscape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6B4" w:rsidRDefault="00E166B4" w:rsidP="009C29D3">
      <w:r>
        <w:separator/>
      </w:r>
    </w:p>
  </w:endnote>
  <w:endnote w:type="continuationSeparator" w:id="0">
    <w:p w:rsidR="00E166B4" w:rsidRDefault="00E166B4" w:rsidP="009C2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6B4" w:rsidRDefault="00E166B4" w:rsidP="009C29D3">
      <w:r w:rsidRPr="009C29D3">
        <w:rPr>
          <w:color w:val="000000"/>
        </w:rPr>
        <w:separator/>
      </w:r>
    </w:p>
  </w:footnote>
  <w:footnote w:type="continuationSeparator" w:id="0">
    <w:p w:rsidR="00E166B4" w:rsidRDefault="00E166B4" w:rsidP="009C29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9D3"/>
    <w:rsid w:val="001A7B51"/>
    <w:rsid w:val="004024A9"/>
    <w:rsid w:val="00423461"/>
    <w:rsid w:val="0045293F"/>
    <w:rsid w:val="00624C94"/>
    <w:rsid w:val="007052AA"/>
    <w:rsid w:val="0079267D"/>
    <w:rsid w:val="008548AF"/>
    <w:rsid w:val="009C29D3"/>
    <w:rsid w:val="00AE2A77"/>
    <w:rsid w:val="00CA60E0"/>
    <w:rsid w:val="00DA73E0"/>
    <w:rsid w:val="00E166B4"/>
    <w:rsid w:val="00E32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7C2D86-80D8-42FD-A068-B69615053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3"/>
        <w:sz w:val="24"/>
        <w:szCs w:val="24"/>
        <w:lang w:val="it-IT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9267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9C29D3"/>
  </w:style>
  <w:style w:type="paragraph" w:customStyle="1" w:styleId="Heading">
    <w:name w:val="Heading"/>
    <w:basedOn w:val="Standard"/>
    <w:next w:val="Textbody"/>
    <w:rsid w:val="009C29D3"/>
    <w:pPr>
      <w:keepNext/>
      <w:spacing w:before="240" w:after="120"/>
    </w:pPr>
    <w:rPr>
      <w:rFonts w:eastAsia="Microsoft YaHei"/>
      <w:sz w:val="28"/>
      <w:szCs w:val="28"/>
    </w:rPr>
  </w:style>
  <w:style w:type="paragraph" w:customStyle="1" w:styleId="Textbody">
    <w:name w:val="Text body"/>
    <w:basedOn w:val="Standard"/>
    <w:rsid w:val="009C29D3"/>
    <w:pPr>
      <w:spacing w:after="140" w:line="276" w:lineRule="auto"/>
    </w:pPr>
  </w:style>
  <w:style w:type="paragraph" w:styleId="Elenco">
    <w:name w:val="List"/>
    <w:basedOn w:val="Textbody"/>
    <w:rsid w:val="009C29D3"/>
  </w:style>
  <w:style w:type="paragraph" w:customStyle="1" w:styleId="Didascalia1">
    <w:name w:val="Didascalia1"/>
    <w:basedOn w:val="Standard"/>
    <w:rsid w:val="009C29D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9C29D3"/>
    <w:pPr>
      <w:suppressLineNumbers/>
    </w:pPr>
  </w:style>
  <w:style w:type="paragraph" w:customStyle="1" w:styleId="HeaderandFooter">
    <w:name w:val="Header and Footer"/>
    <w:basedOn w:val="Standard"/>
    <w:rsid w:val="009C29D3"/>
    <w:pPr>
      <w:suppressLineNumbers/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Standard"/>
    <w:rsid w:val="009C29D3"/>
    <w:pPr>
      <w:tabs>
        <w:tab w:val="center" w:pos="4819"/>
        <w:tab w:val="right" w:pos="9638"/>
      </w:tabs>
    </w:pPr>
  </w:style>
  <w:style w:type="paragraph" w:styleId="Corpodeltesto2">
    <w:name w:val="Body Text 2"/>
    <w:basedOn w:val="Standard"/>
    <w:rsid w:val="009C29D3"/>
    <w:pPr>
      <w:spacing w:line="360" w:lineRule="auto"/>
      <w:ind w:left="397" w:hanging="397"/>
    </w:pPr>
    <w:rPr>
      <w:rFonts w:ascii="Arial" w:hAnsi="Arial"/>
      <w:sz w:val="22"/>
    </w:rPr>
  </w:style>
  <w:style w:type="paragraph" w:styleId="Rientrocorpodeltesto2">
    <w:name w:val="Body Text Indent 2"/>
    <w:basedOn w:val="Standard"/>
    <w:rsid w:val="009C29D3"/>
    <w:pPr>
      <w:tabs>
        <w:tab w:val="left" w:pos="852"/>
      </w:tabs>
      <w:spacing w:line="360" w:lineRule="auto"/>
      <w:ind w:left="426" w:hanging="426"/>
    </w:pPr>
    <w:rPr>
      <w:rFonts w:ascii="Arial" w:hAnsi="Arial"/>
      <w:sz w:val="22"/>
    </w:rPr>
  </w:style>
  <w:style w:type="paragraph" w:customStyle="1" w:styleId="TableContents">
    <w:name w:val="Table Contents"/>
    <w:basedOn w:val="Standard"/>
    <w:rsid w:val="009C29D3"/>
    <w:pPr>
      <w:widowControl w:val="0"/>
      <w:suppressLineNumbers/>
    </w:pPr>
  </w:style>
  <w:style w:type="paragraph" w:customStyle="1" w:styleId="TableHeading">
    <w:name w:val="Table Heading"/>
    <w:basedOn w:val="TableContents"/>
    <w:rsid w:val="009C29D3"/>
    <w:pPr>
      <w:jc w:val="center"/>
    </w:pPr>
    <w:rPr>
      <w:b/>
      <w:bCs/>
    </w:rPr>
  </w:style>
  <w:style w:type="paragraph" w:customStyle="1" w:styleId="Framecontents">
    <w:name w:val="Frame contents"/>
    <w:basedOn w:val="Standard"/>
    <w:rsid w:val="009C29D3"/>
  </w:style>
  <w:style w:type="character" w:customStyle="1" w:styleId="Caratterepredefinitoparagrafo">
    <w:name w:val="Carattere predefinito paragrafo"/>
    <w:rsid w:val="009C29D3"/>
  </w:style>
  <w:style w:type="character" w:customStyle="1" w:styleId="normale--char">
    <w:name w:val="normale--char"/>
    <w:basedOn w:val="Caratterepredefinitoparagrafo"/>
    <w:rsid w:val="009C29D3"/>
  </w:style>
  <w:style w:type="character" w:customStyle="1" w:styleId="Numeropagina1">
    <w:name w:val="Numero pagina1"/>
    <w:basedOn w:val="Caratterepredefinitoparagrafo"/>
    <w:rsid w:val="009C29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Baselga di Piné</Company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sonia.ragazzo</dc:creator>
  <cp:lastModifiedBy>Massenzi Carmen</cp:lastModifiedBy>
  <cp:revision>2</cp:revision>
  <cp:lastPrinted>2023-09-29T10:42:00Z</cp:lastPrinted>
  <dcterms:created xsi:type="dcterms:W3CDTF">2024-04-16T08:42:00Z</dcterms:created>
  <dcterms:modified xsi:type="dcterms:W3CDTF">2024-04-16T08:42:00Z</dcterms:modified>
</cp:coreProperties>
</file>